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DF52" w14:textId="4A78DF49" w:rsidR="00DF2B76" w:rsidRDefault="00224715">
      <w:r w:rsidRPr="008B76B9">
        <w:rPr>
          <w:noProof/>
        </w:rPr>
        <w:drawing>
          <wp:anchor distT="0" distB="0" distL="114300" distR="114300" simplePos="0" relativeHeight="251677696" behindDoc="0" locked="0" layoutInCell="1" allowOverlap="1" wp14:anchorId="2BD7356E" wp14:editId="2FB692D1">
            <wp:simplePos x="0" y="0"/>
            <wp:positionH relativeFrom="column">
              <wp:posOffset>5557805</wp:posOffset>
            </wp:positionH>
            <wp:positionV relativeFrom="paragraph">
              <wp:posOffset>118110</wp:posOffset>
            </wp:positionV>
            <wp:extent cx="592784" cy="699579"/>
            <wp:effectExtent l="0" t="0" r="4445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26" t="20302" r="33930" b="17693"/>
                    <a:stretch/>
                  </pic:blipFill>
                  <pic:spPr bwMode="auto">
                    <a:xfrm rot="10800000">
                      <a:off x="0" y="0"/>
                      <a:ext cx="592784" cy="699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2B7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244258" wp14:editId="27BF008F">
                <wp:simplePos x="0" y="0"/>
                <wp:positionH relativeFrom="margin">
                  <wp:posOffset>-515664</wp:posOffset>
                </wp:positionH>
                <wp:positionV relativeFrom="paragraph">
                  <wp:posOffset>-38188</wp:posOffset>
                </wp:positionV>
                <wp:extent cx="6892290" cy="9206975"/>
                <wp:effectExtent l="12700" t="12700" r="29210" b="2603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2290" cy="9206975"/>
                        </a:xfrm>
                        <a:prstGeom prst="roundRect">
                          <a:avLst>
                            <a:gd name="adj" fmla="val 7783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D6C"/>
                          </a:solidFill>
                        </a:ln>
                      </wps:spPr>
                      <wps:txbx>
                        <w:txbxContent>
                          <w:p w14:paraId="2C50FE50" w14:textId="79B249CC" w:rsidR="00DF2B76" w:rsidRPr="00224715" w:rsidRDefault="00224715" w:rsidP="00DF2B7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  <w:sz w:val="22"/>
                                <w:szCs w:val="22"/>
                              </w:rPr>
                            </w:pPr>
                            <w:r w:rsidRPr="00224715"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  <w:sz w:val="22"/>
                                <w:szCs w:val="22"/>
                              </w:rPr>
                              <w:t>Variante 1: Die Suche nach Ursachen eines Problems</w:t>
                            </w:r>
                          </w:p>
                          <w:tbl>
                            <w:tblPr>
                              <w:tblStyle w:val="Tabellenraster"/>
                              <w:tblW w:w="9885" w:type="dxa"/>
                              <w:tblInd w:w="-5" w:type="dxa"/>
                              <w:tblBorders>
                                <w:top w:val="single" w:sz="4" w:space="0" w:color="007D6C"/>
                                <w:left w:val="single" w:sz="4" w:space="0" w:color="007D6C"/>
                                <w:bottom w:val="single" w:sz="4" w:space="0" w:color="007D6C"/>
                                <w:right w:val="single" w:sz="4" w:space="0" w:color="007D6C"/>
                                <w:insideH w:val="single" w:sz="4" w:space="0" w:color="007D6C"/>
                                <w:insideV w:val="single" w:sz="4" w:space="0" w:color="007D6C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977"/>
                              <w:gridCol w:w="1977"/>
                              <w:gridCol w:w="1977"/>
                              <w:gridCol w:w="1977"/>
                              <w:gridCol w:w="1977"/>
                            </w:tblGrid>
                            <w:tr w:rsidR="008B76B9" w:rsidRPr="00667757" w14:paraId="063BB3E5" w14:textId="77777777" w:rsidTr="00CD5108">
                              <w:tc>
                                <w:tcPr>
                                  <w:tcW w:w="9885" w:type="dxa"/>
                                  <w:gridSpan w:val="5"/>
                                  <w:shd w:val="clear" w:color="auto" w:fill="FFFFFF" w:themeFill="background1"/>
                                </w:tcPr>
                                <w:p w14:paraId="3A3969AB" w14:textId="77777777" w:rsidR="00CD5108" w:rsidRPr="00224715" w:rsidRDefault="00224715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  <w:sz w:val="20"/>
                                      <w:szCs w:val="20"/>
                                    </w:rPr>
                                  </w:pPr>
                                  <w:r w:rsidRPr="0022471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  <w:sz w:val="20"/>
                                      <w:szCs w:val="20"/>
                                    </w:rPr>
                                    <w:t>Problem:</w:t>
                                  </w:r>
                                </w:p>
                                <w:p w14:paraId="5AEC69ED" w14:textId="77777777" w:rsidR="00224715" w:rsidRDefault="00224715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2AE5D3C" w14:textId="1665D015" w:rsidR="00224715" w:rsidRPr="00224715" w:rsidRDefault="00224715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24715" w:rsidRPr="00667757" w14:paraId="0DEF9138" w14:textId="77777777" w:rsidTr="00224715">
                              <w:trPr>
                                <w:trHeight w:val="125"/>
                              </w:trPr>
                              <w:tc>
                                <w:tcPr>
                                  <w:tcW w:w="1977" w:type="dxa"/>
                                  <w:vAlign w:val="center"/>
                                </w:tcPr>
                                <w:p w14:paraId="65DF63C2" w14:textId="7D18A75D" w:rsidR="00224715" w:rsidRPr="00224715" w:rsidRDefault="00224715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B0F0"/>
                                      <w:sz w:val="20"/>
                                      <w:szCs w:val="20"/>
                                    </w:rPr>
                                  </w:pPr>
                                  <w:r w:rsidRPr="0022471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B0F0"/>
                                      <w:sz w:val="20"/>
                                      <w:szCs w:val="20"/>
                                    </w:rPr>
                                    <w:t>Ursachen aus meiner Sicht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vAlign w:val="center"/>
                                </w:tcPr>
                                <w:p w14:paraId="701EBA56" w14:textId="35D98449" w:rsidR="00224715" w:rsidRPr="00224715" w:rsidRDefault="00224715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  <w:r w:rsidRPr="0022471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  <w:t>Kommentar 1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vAlign w:val="center"/>
                                </w:tcPr>
                                <w:p w14:paraId="7147F213" w14:textId="74B4B4C4" w:rsidR="00224715" w:rsidRPr="00224715" w:rsidRDefault="00224715" w:rsidP="00224715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 w:rsidRPr="0022471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</w:rPr>
                                    <w:t>Kommentar 2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vAlign w:val="center"/>
                                </w:tcPr>
                                <w:p w14:paraId="05C853EA" w14:textId="5387B1A6" w:rsidR="00224715" w:rsidRPr="00224715" w:rsidRDefault="00224715" w:rsidP="00224715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B050"/>
                                      <w:sz w:val="20"/>
                                      <w:szCs w:val="20"/>
                                    </w:rPr>
                                  </w:pPr>
                                  <w:r w:rsidRPr="0022471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B050"/>
                                      <w:sz w:val="20"/>
                                      <w:szCs w:val="20"/>
                                    </w:rPr>
                                    <w:t>Kommentar 3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vAlign w:val="center"/>
                                </w:tcPr>
                                <w:p w14:paraId="10F479C1" w14:textId="4CFB7333" w:rsidR="00224715" w:rsidRPr="00224715" w:rsidRDefault="00224715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22471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B0F0"/>
                                      <w:sz w:val="20"/>
                                      <w:szCs w:val="20"/>
                                    </w:rPr>
                                    <w:t>Quintessenz</w:t>
                                  </w:r>
                                </w:p>
                              </w:tc>
                            </w:tr>
                            <w:tr w:rsidR="00224715" w:rsidRPr="00667757" w14:paraId="616D9903" w14:textId="77777777" w:rsidTr="00982E26">
                              <w:trPr>
                                <w:trHeight w:val="662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35311205" w14:textId="07103712" w:rsidR="00224715" w:rsidRPr="00982E26" w:rsidRDefault="00224715" w:rsidP="00982E2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982E26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="00982E26" w:rsidRPr="00982E26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4084795F" w14:textId="3F2CB7BD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212C6DFE" w14:textId="04F7D3C8" w:rsidR="00224715" w:rsidRPr="00982E26" w:rsidRDefault="00982E26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982E26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982E26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74CABFC9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00413A7E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224715" w:rsidRPr="00667757" w14:paraId="414351E1" w14:textId="77777777" w:rsidTr="00982E26">
                              <w:trPr>
                                <w:trHeight w:val="700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080DDF6D" w14:textId="7DAF92D0" w:rsidR="00224715" w:rsidRPr="00982E26" w:rsidRDefault="00224715" w:rsidP="00982E2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982E26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174111EC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2A7C3FAF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8B5FA45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6593C7D" w14:textId="7BA3DF2F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18725244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38CD9113" w14:textId="773A063A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224715" w:rsidRPr="00667757" w14:paraId="45497948" w14:textId="77777777" w:rsidTr="00982E26">
                              <w:trPr>
                                <w:trHeight w:val="695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021E3A66" w14:textId="53A02DD2" w:rsidR="00224715" w:rsidRPr="00982E26" w:rsidRDefault="00224715" w:rsidP="00982E2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982E26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5CB3005E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6BD8BCCF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753E836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A220186" w14:textId="74D054D8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65A14752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4EA9059F" w14:textId="0DAEB339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307881" w14:textId="77777777" w:rsidR="00DB3B18" w:rsidRDefault="00DB3B18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168D1D66" w14:textId="56C47826" w:rsidR="00224715" w:rsidRPr="00224715" w:rsidRDefault="00224715" w:rsidP="0022471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  <w:sz w:val="22"/>
                                <w:szCs w:val="22"/>
                              </w:rPr>
                            </w:pPr>
                            <w:r w:rsidRPr="00224715"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  <w:sz w:val="22"/>
                                <w:szCs w:val="22"/>
                              </w:rPr>
                              <w:t xml:space="preserve">Variante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  <w:sz w:val="22"/>
                                <w:szCs w:val="22"/>
                              </w:rPr>
                              <w:t>2</w:t>
                            </w:r>
                            <w:r w:rsidRPr="00224715"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  <w:sz w:val="22"/>
                                <w:szCs w:val="22"/>
                              </w:rPr>
                              <w:t xml:space="preserve">: Die Suche nach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  <w:sz w:val="22"/>
                                <w:szCs w:val="22"/>
                              </w:rPr>
                              <w:t>Lösungen für ein Problem</w:t>
                            </w:r>
                          </w:p>
                          <w:tbl>
                            <w:tblPr>
                              <w:tblStyle w:val="Tabellenraster"/>
                              <w:tblW w:w="9885" w:type="dxa"/>
                              <w:tblInd w:w="-5" w:type="dxa"/>
                              <w:tblBorders>
                                <w:top w:val="single" w:sz="4" w:space="0" w:color="007D6C"/>
                                <w:left w:val="single" w:sz="4" w:space="0" w:color="007D6C"/>
                                <w:bottom w:val="single" w:sz="4" w:space="0" w:color="007D6C"/>
                                <w:right w:val="single" w:sz="4" w:space="0" w:color="007D6C"/>
                                <w:insideH w:val="single" w:sz="4" w:space="0" w:color="007D6C"/>
                                <w:insideV w:val="single" w:sz="4" w:space="0" w:color="007D6C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977"/>
                              <w:gridCol w:w="1977"/>
                              <w:gridCol w:w="1977"/>
                              <w:gridCol w:w="1977"/>
                              <w:gridCol w:w="1977"/>
                            </w:tblGrid>
                            <w:tr w:rsidR="00224715" w:rsidRPr="00667757" w14:paraId="2DD31E52" w14:textId="77777777" w:rsidTr="00E764E6">
                              <w:tc>
                                <w:tcPr>
                                  <w:tcW w:w="9885" w:type="dxa"/>
                                  <w:gridSpan w:val="5"/>
                                  <w:shd w:val="clear" w:color="auto" w:fill="FFFFFF" w:themeFill="background1"/>
                                </w:tcPr>
                                <w:p w14:paraId="1DEB1E5A" w14:textId="77777777" w:rsidR="00224715" w:rsidRPr="00224715" w:rsidRDefault="00224715" w:rsidP="00224715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  <w:sz w:val="20"/>
                                      <w:szCs w:val="20"/>
                                    </w:rPr>
                                  </w:pPr>
                                  <w:r w:rsidRPr="0022471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  <w:sz w:val="20"/>
                                      <w:szCs w:val="20"/>
                                    </w:rPr>
                                    <w:t>Problem:</w:t>
                                  </w:r>
                                </w:p>
                                <w:p w14:paraId="06FC4167" w14:textId="77777777" w:rsidR="00224715" w:rsidRDefault="00224715" w:rsidP="00224715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D8B8DFE" w14:textId="7E726E3E" w:rsidR="00224715" w:rsidRPr="00224715" w:rsidRDefault="00224715" w:rsidP="00224715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24715" w:rsidRPr="00667757" w14:paraId="46D9FC58" w14:textId="77777777" w:rsidTr="00E764E6">
                              <w:trPr>
                                <w:trHeight w:val="125"/>
                              </w:trPr>
                              <w:tc>
                                <w:tcPr>
                                  <w:tcW w:w="1977" w:type="dxa"/>
                                  <w:vAlign w:val="center"/>
                                </w:tcPr>
                                <w:p w14:paraId="173EE97D" w14:textId="3DDCCF5B" w:rsidR="00224715" w:rsidRPr="00224715" w:rsidRDefault="00224715" w:rsidP="00224715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B0F0"/>
                                      <w:sz w:val="20"/>
                                      <w:szCs w:val="20"/>
                                    </w:rPr>
                                  </w:pPr>
                                  <w:r w:rsidRPr="0022471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B0F0"/>
                                      <w:sz w:val="20"/>
                                      <w:szCs w:val="20"/>
                                    </w:rPr>
                                    <w:t>Meine Lösungs-vorschläge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vAlign w:val="center"/>
                                </w:tcPr>
                                <w:p w14:paraId="63900EA4" w14:textId="77777777" w:rsidR="00224715" w:rsidRPr="00224715" w:rsidRDefault="00224715" w:rsidP="00224715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  <w:r w:rsidRPr="0022471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  <w:t>Kommentar 1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vAlign w:val="center"/>
                                </w:tcPr>
                                <w:p w14:paraId="288E8631" w14:textId="77777777" w:rsidR="00224715" w:rsidRPr="00224715" w:rsidRDefault="00224715" w:rsidP="00224715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 w:rsidRPr="0022471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</w:rPr>
                                    <w:t>Kommentar 2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vAlign w:val="center"/>
                                </w:tcPr>
                                <w:p w14:paraId="7EBECCC1" w14:textId="77777777" w:rsidR="00224715" w:rsidRPr="00224715" w:rsidRDefault="00224715" w:rsidP="00224715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B050"/>
                                      <w:sz w:val="20"/>
                                      <w:szCs w:val="20"/>
                                    </w:rPr>
                                  </w:pPr>
                                  <w:r w:rsidRPr="0022471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B050"/>
                                      <w:sz w:val="20"/>
                                      <w:szCs w:val="20"/>
                                    </w:rPr>
                                    <w:t>Kommentar 3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vAlign w:val="center"/>
                                </w:tcPr>
                                <w:p w14:paraId="78C208D6" w14:textId="77777777" w:rsidR="00224715" w:rsidRPr="00224715" w:rsidRDefault="00224715" w:rsidP="00224715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22471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B0F0"/>
                                      <w:sz w:val="20"/>
                                      <w:szCs w:val="20"/>
                                    </w:rPr>
                                    <w:t>Quintessenz</w:t>
                                  </w:r>
                                </w:p>
                              </w:tc>
                            </w:tr>
                            <w:tr w:rsidR="00224715" w:rsidRPr="00667757" w14:paraId="0FE958BB" w14:textId="77777777" w:rsidTr="00982E26">
                              <w:trPr>
                                <w:trHeight w:val="662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33B28686" w14:textId="77777777" w:rsidR="00224715" w:rsidRPr="00982E26" w:rsidRDefault="00224715" w:rsidP="00982E2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982E26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2FF9E833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2DF9240" w14:textId="214DBA28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0D8E7A63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8D10847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5FA9DB5" w14:textId="2DF9F24C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6A80F747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709B466B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224715" w:rsidRPr="00667757" w14:paraId="327D0A40" w14:textId="77777777" w:rsidTr="00982E26">
                              <w:trPr>
                                <w:trHeight w:val="700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05FDBA1B" w14:textId="77777777" w:rsidR="00224715" w:rsidRPr="00982E26" w:rsidRDefault="00224715" w:rsidP="00982E2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982E26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71D94BD0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078D5AA8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476CF16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83E58A2" w14:textId="54DB847F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4ADB123F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5157DB18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224715" w:rsidRPr="00667757" w14:paraId="72752D4D" w14:textId="77777777" w:rsidTr="00982E26">
                              <w:trPr>
                                <w:trHeight w:val="695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01FF0DA0" w14:textId="77777777" w:rsidR="00224715" w:rsidRPr="00982E26" w:rsidRDefault="00224715" w:rsidP="00982E2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982E26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30BA5478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79541238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FE32FDA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74752EA" w14:textId="294BE6D5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0644CB41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183633FD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A920B2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A39DE4B" w14:textId="0532C682" w:rsidR="00224715" w:rsidRPr="00224715" w:rsidRDefault="00224715" w:rsidP="0022471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  <w:sz w:val="22"/>
                                <w:szCs w:val="22"/>
                              </w:rPr>
                            </w:pPr>
                            <w:r w:rsidRPr="00224715"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  <w:sz w:val="22"/>
                                <w:szCs w:val="22"/>
                              </w:rPr>
                              <w:t xml:space="preserve">Variante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  <w:sz w:val="22"/>
                                <w:szCs w:val="22"/>
                              </w:rPr>
                              <w:t>2</w:t>
                            </w:r>
                            <w:r w:rsidRPr="00224715"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  <w:sz w:val="22"/>
                                <w:szCs w:val="22"/>
                              </w:rPr>
                              <w:t xml:space="preserve">: Die Suche nach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  <w:sz w:val="22"/>
                                <w:szCs w:val="22"/>
                              </w:rPr>
                              <w:t>Ideen</w:t>
                            </w:r>
                          </w:p>
                          <w:tbl>
                            <w:tblPr>
                              <w:tblStyle w:val="Tabellenraster"/>
                              <w:tblW w:w="9885" w:type="dxa"/>
                              <w:tblInd w:w="-5" w:type="dxa"/>
                              <w:tblBorders>
                                <w:top w:val="single" w:sz="4" w:space="0" w:color="007D6C"/>
                                <w:left w:val="single" w:sz="4" w:space="0" w:color="007D6C"/>
                                <w:bottom w:val="single" w:sz="4" w:space="0" w:color="007D6C"/>
                                <w:right w:val="single" w:sz="4" w:space="0" w:color="007D6C"/>
                                <w:insideH w:val="single" w:sz="4" w:space="0" w:color="007D6C"/>
                                <w:insideV w:val="single" w:sz="4" w:space="0" w:color="007D6C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977"/>
                              <w:gridCol w:w="1977"/>
                              <w:gridCol w:w="1977"/>
                              <w:gridCol w:w="1977"/>
                              <w:gridCol w:w="1977"/>
                            </w:tblGrid>
                            <w:tr w:rsidR="00224715" w:rsidRPr="00667757" w14:paraId="6CD5A05B" w14:textId="77777777" w:rsidTr="00E764E6">
                              <w:tc>
                                <w:tcPr>
                                  <w:tcW w:w="9885" w:type="dxa"/>
                                  <w:gridSpan w:val="5"/>
                                  <w:shd w:val="clear" w:color="auto" w:fill="FFFFFF" w:themeFill="background1"/>
                                </w:tcPr>
                                <w:p w14:paraId="4F9EF7CE" w14:textId="77777777" w:rsidR="00224715" w:rsidRPr="00224715" w:rsidRDefault="00224715" w:rsidP="00224715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  <w:sz w:val="20"/>
                                      <w:szCs w:val="20"/>
                                    </w:rPr>
                                  </w:pPr>
                                  <w:r w:rsidRPr="0022471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  <w:sz w:val="20"/>
                                      <w:szCs w:val="20"/>
                                    </w:rPr>
                                    <w:t>Bereich, für den Ideen gesucht werden:</w:t>
                                  </w:r>
                                </w:p>
                                <w:p w14:paraId="72378EDE" w14:textId="77777777" w:rsidR="00224715" w:rsidRDefault="00224715" w:rsidP="00224715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8EE6640" w14:textId="3AA8A10F" w:rsidR="00224715" w:rsidRPr="00224715" w:rsidRDefault="00224715" w:rsidP="00224715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24715" w:rsidRPr="00667757" w14:paraId="42735421" w14:textId="77777777" w:rsidTr="00E764E6">
                              <w:trPr>
                                <w:trHeight w:val="125"/>
                              </w:trPr>
                              <w:tc>
                                <w:tcPr>
                                  <w:tcW w:w="1977" w:type="dxa"/>
                                  <w:vAlign w:val="center"/>
                                </w:tcPr>
                                <w:p w14:paraId="5A75ADAE" w14:textId="016FFDFA" w:rsidR="00224715" w:rsidRPr="00224715" w:rsidRDefault="00224715" w:rsidP="00224715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B0F0"/>
                                      <w:sz w:val="20"/>
                                      <w:szCs w:val="20"/>
                                    </w:rPr>
                                  </w:pPr>
                                  <w:r w:rsidRPr="0022471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B0F0"/>
                                      <w:sz w:val="20"/>
                                      <w:szCs w:val="20"/>
                                    </w:rPr>
                                    <w:t>Meine Ideen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vAlign w:val="center"/>
                                </w:tcPr>
                                <w:p w14:paraId="6F94D854" w14:textId="77777777" w:rsidR="00224715" w:rsidRPr="00224715" w:rsidRDefault="00224715" w:rsidP="00224715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  <w:r w:rsidRPr="0022471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  <w:t>Kommentar 1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vAlign w:val="center"/>
                                </w:tcPr>
                                <w:p w14:paraId="3C3C12D7" w14:textId="77777777" w:rsidR="00224715" w:rsidRPr="00224715" w:rsidRDefault="00224715" w:rsidP="00224715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 w:rsidRPr="0022471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0"/>
                                      <w:szCs w:val="20"/>
                                    </w:rPr>
                                    <w:t>Kommentar 2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vAlign w:val="center"/>
                                </w:tcPr>
                                <w:p w14:paraId="67AB938D" w14:textId="77777777" w:rsidR="00224715" w:rsidRPr="00224715" w:rsidRDefault="00224715" w:rsidP="00224715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B050"/>
                                      <w:sz w:val="20"/>
                                      <w:szCs w:val="20"/>
                                    </w:rPr>
                                  </w:pPr>
                                  <w:r w:rsidRPr="0022471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B050"/>
                                      <w:sz w:val="20"/>
                                      <w:szCs w:val="20"/>
                                    </w:rPr>
                                    <w:t>Kommentar 3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  <w:vAlign w:val="center"/>
                                </w:tcPr>
                                <w:p w14:paraId="3C487312" w14:textId="77777777" w:rsidR="00224715" w:rsidRPr="00224715" w:rsidRDefault="00224715" w:rsidP="00224715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224715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B0F0"/>
                                      <w:sz w:val="20"/>
                                      <w:szCs w:val="20"/>
                                    </w:rPr>
                                    <w:t>Quintessenz</w:t>
                                  </w:r>
                                </w:p>
                              </w:tc>
                            </w:tr>
                            <w:tr w:rsidR="00224715" w:rsidRPr="00667757" w14:paraId="49097E43" w14:textId="77777777" w:rsidTr="00982E26">
                              <w:trPr>
                                <w:trHeight w:val="662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5D6F409E" w14:textId="77777777" w:rsidR="00224715" w:rsidRPr="00982E26" w:rsidRDefault="00224715" w:rsidP="00982E2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982E26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100EC3F2" w14:textId="44BE1808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66C98090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BFCD011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17FC686" w14:textId="7CC6CB2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3DEFD194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3447FEDF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224715" w:rsidRPr="00667757" w14:paraId="24369DBD" w14:textId="77777777" w:rsidTr="00982E26">
                              <w:trPr>
                                <w:trHeight w:val="700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0C3DB499" w14:textId="77777777" w:rsidR="00224715" w:rsidRPr="00982E26" w:rsidRDefault="00224715" w:rsidP="00982E2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982E26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36460668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4D11B583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9551263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7709FCB" w14:textId="3B6D40A0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76AF0AAE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3439B08B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224715" w:rsidRPr="00667757" w14:paraId="07D65D90" w14:textId="77777777" w:rsidTr="00982E26">
                              <w:trPr>
                                <w:trHeight w:val="695"/>
                              </w:trPr>
                              <w:tc>
                                <w:tcPr>
                                  <w:tcW w:w="1977" w:type="dxa"/>
                                </w:tcPr>
                                <w:p w14:paraId="5E4E1BF2" w14:textId="77777777" w:rsidR="00224715" w:rsidRPr="00982E26" w:rsidRDefault="00224715" w:rsidP="00982E2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982E26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05E0E51B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1005199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5930D45" w14:textId="1FC2032B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257101A9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7B5971F4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7" w:type="dxa"/>
                                </w:tcPr>
                                <w:p w14:paraId="31759B5F" w14:textId="77777777" w:rsidR="00224715" w:rsidRPr="00982E26" w:rsidRDefault="00224715" w:rsidP="00982E26">
                                  <w:pPr>
                                    <w:spacing w:before="20" w:after="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580CA7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EEA4126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BD250E0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4E75AE2A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13A766CA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C00000"/>
                              </w:rPr>
                            </w:pPr>
                          </w:p>
                          <w:p w14:paraId="181F0B95" w14:textId="77777777" w:rsidR="00DF2B76" w:rsidRPr="00AE1461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244258" id="Textfeld 2" o:spid="_x0000_s1026" style="position:absolute;margin-left:-40.6pt;margin-top:-3pt;width:542.7pt;height:724.9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1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" strokecolor="#007d6c" strokeweight="3pt">
                <v:textbox>
                  <w:txbxContent>
                    <w:p w14:paraId="2C50FE50" w14:textId="79B249CC" w:rsidR="00DF2B76" w:rsidRPr="00224715" w:rsidRDefault="00224715" w:rsidP="00DF2B76">
                      <w:pPr>
                        <w:rPr>
                          <w:rFonts w:ascii="Arial" w:hAnsi="Arial" w:cs="Arial"/>
                          <w:b/>
                          <w:bCs/>
                          <w:color w:val="007D6C"/>
                          <w:sz w:val="22"/>
                          <w:szCs w:val="22"/>
                        </w:rPr>
                      </w:pPr>
                      <w:r w:rsidRPr="00224715">
                        <w:rPr>
                          <w:rFonts w:ascii="Arial" w:hAnsi="Arial" w:cs="Arial"/>
                          <w:b/>
                          <w:bCs/>
                          <w:color w:val="007D6C"/>
                          <w:sz w:val="22"/>
                          <w:szCs w:val="22"/>
                        </w:rPr>
                        <w:t>Variante 1: Die Suche nach Ursachen eines Problems</w:t>
                      </w:r>
                    </w:p>
                    <w:tbl>
                      <w:tblPr>
                        <w:tblStyle w:val="Tabellenraster"/>
                        <w:tblW w:w="9885" w:type="dxa"/>
                        <w:tblInd w:w="-5" w:type="dxa"/>
                        <w:tblBorders>
                          <w:top w:val="single" w:sz="4" w:space="0" w:color="007D6C"/>
                          <w:left w:val="single" w:sz="4" w:space="0" w:color="007D6C"/>
                          <w:bottom w:val="single" w:sz="4" w:space="0" w:color="007D6C"/>
                          <w:right w:val="single" w:sz="4" w:space="0" w:color="007D6C"/>
                          <w:insideH w:val="single" w:sz="4" w:space="0" w:color="007D6C"/>
                          <w:insideV w:val="single" w:sz="4" w:space="0" w:color="007D6C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977"/>
                        <w:gridCol w:w="1977"/>
                        <w:gridCol w:w="1977"/>
                        <w:gridCol w:w="1977"/>
                        <w:gridCol w:w="1977"/>
                      </w:tblGrid>
                      <w:tr w:rsidR="008B76B9" w:rsidRPr="00667757" w14:paraId="063BB3E5" w14:textId="77777777" w:rsidTr="00CD5108">
                        <w:tc>
                          <w:tcPr>
                            <w:tcW w:w="9885" w:type="dxa"/>
                            <w:gridSpan w:val="5"/>
                            <w:shd w:val="clear" w:color="auto" w:fill="FFFFFF" w:themeFill="background1"/>
                          </w:tcPr>
                          <w:p w14:paraId="3A3969AB" w14:textId="77777777" w:rsidR="00CD5108" w:rsidRPr="00224715" w:rsidRDefault="00224715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  <w:sz w:val="20"/>
                                <w:szCs w:val="20"/>
                              </w:rPr>
                            </w:pPr>
                            <w:r w:rsidRPr="00224715"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  <w:sz w:val="20"/>
                                <w:szCs w:val="20"/>
                              </w:rPr>
                              <w:t>Problem:</w:t>
                            </w:r>
                          </w:p>
                          <w:p w14:paraId="5AEC69ED" w14:textId="77777777" w:rsidR="00224715" w:rsidRDefault="00224715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  <w:sz w:val="20"/>
                                <w:szCs w:val="20"/>
                              </w:rPr>
                            </w:pPr>
                          </w:p>
                          <w:p w14:paraId="52AE5D3C" w14:textId="1665D015" w:rsidR="00224715" w:rsidRPr="00224715" w:rsidRDefault="00224715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24715" w:rsidRPr="00667757" w14:paraId="0DEF9138" w14:textId="77777777" w:rsidTr="00224715">
                        <w:trPr>
                          <w:trHeight w:val="125"/>
                        </w:trPr>
                        <w:tc>
                          <w:tcPr>
                            <w:tcW w:w="1977" w:type="dxa"/>
                            <w:vAlign w:val="center"/>
                          </w:tcPr>
                          <w:p w14:paraId="65DF63C2" w14:textId="7D18A75D" w:rsidR="00224715" w:rsidRPr="00224715" w:rsidRDefault="00224715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B0F0"/>
                                <w:sz w:val="20"/>
                                <w:szCs w:val="20"/>
                              </w:rPr>
                            </w:pPr>
                            <w:r w:rsidRPr="00224715">
                              <w:rPr>
                                <w:rFonts w:ascii="Arial" w:hAnsi="Arial" w:cs="Arial"/>
                                <w:b/>
                                <w:bCs/>
                                <w:color w:val="00B0F0"/>
                                <w:sz w:val="20"/>
                                <w:szCs w:val="20"/>
                              </w:rPr>
                              <w:t>Ursachen aus meiner Sicht</w:t>
                            </w:r>
                          </w:p>
                        </w:tc>
                        <w:tc>
                          <w:tcPr>
                            <w:tcW w:w="1977" w:type="dxa"/>
                            <w:vAlign w:val="center"/>
                          </w:tcPr>
                          <w:p w14:paraId="701EBA56" w14:textId="35D98449" w:rsidR="00224715" w:rsidRPr="00224715" w:rsidRDefault="00224715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  <w:r w:rsidRPr="00224715"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20"/>
                                <w:szCs w:val="20"/>
                              </w:rPr>
                              <w:t>Kommentar 1</w:t>
                            </w:r>
                          </w:p>
                        </w:tc>
                        <w:tc>
                          <w:tcPr>
                            <w:tcW w:w="1977" w:type="dxa"/>
                            <w:vAlign w:val="center"/>
                          </w:tcPr>
                          <w:p w14:paraId="7147F213" w14:textId="74B4B4C4" w:rsidR="00224715" w:rsidRPr="00224715" w:rsidRDefault="00224715" w:rsidP="00224715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224715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Kommentar 2</w:t>
                            </w:r>
                          </w:p>
                        </w:tc>
                        <w:tc>
                          <w:tcPr>
                            <w:tcW w:w="1977" w:type="dxa"/>
                            <w:vAlign w:val="center"/>
                          </w:tcPr>
                          <w:p w14:paraId="05C853EA" w14:textId="5387B1A6" w:rsidR="00224715" w:rsidRPr="00224715" w:rsidRDefault="00224715" w:rsidP="00224715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224715"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  <w:sz w:val="20"/>
                                <w:szCs w:val="20"/>
                              </w:rPr>
                              <w:t>Kommentar 3</w:t>
                            </w:r>
                          </w:p>
                        </w:tc>
                        <w:tc>
                          <w:tcPr>
                            <w:tcW w:w="1977" w:type="dxa"/>
                            <w:vAlign w:val="center"/>
                          </w:tcPr>
                          <w:p w14:paraId="10F479C1" w14:textId="4CFB7333" w:rsidR="00224715" w:rsidRPr="00224715" w:rsidRDefault="00224715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24715">
                              <w:rPr>
                                <w:rFonts w:ascii="Arial" w:hAnsi="Arial" w:cs="Arial"/>
                                <w:b/>
                                <w:bCs/>
                                <w:color w:val="00B0F0"/>
                                <w:sz w:val="20"/>
                                <w:szCs w:val="20"/>
                              </w:rPr>
                              <w:t>Quintessenz</w:t>
                            </w:r>
                          </w:p>
                        </w:tc>
                      </w:tr>
                      <w:tr w:rsidR="00224715" w:rsidRPr="00667757" w14:paraId="616D9903" w14:textId="77777777" w:rsidTr="00982E26">
                        <w:trPr>
                          <w:trHeight w:val="662"/>
                        </w:trPr>
                        <w:tc>
                          <w:tcPr>
                            <w:tcW w:w="1977" w:type="dxa"/>
                          </w:tcPr>
                          <w:p w14:paraId="35311205" w14:textId="07103712" w:rsidR="00224715" w:rsidRPr="00982E26" w:rsidRDefault="00224715" w:rsidP="00982E2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82E2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="00982E26" w:rsidRPr="00982E2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977" w:type="dxa"/>
                          </w:tcPr>
                          <w:p w14:paraId="4084795F" w14:textId="3F2CB7BD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77" w:type="dxa"/>
                          </w:tcPr>
                          <w:p w14:paraId="212C6DFE" w14:textId="04F7D3C8" w:rsidR="00224715" w:rsidRPr="00982E26" w:rsidRDefault="00982E26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82E2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r w:rsidRPr="00982E2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1977" w:type="dxa"/>
                          </w:tcPr>
                          <w:p w14:paraId="74CABFC9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77" w:type="dxa"/>
                          </w:tcPr>
                          <w:p w14:paraId="00413A7E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224715" w:rsidRPr="00667757" w14:paraId="414351E1" w14:textId="77777777" w:rsidTr="00982E26">
                        <w:trPr>
                          <w:trHeight w:val="700"/>
                        </w:trPr>
                        <w:tc>
                          <w:tcPr>
                            <w:tcW w:w="1977" w:type="dxa"/>
                          </w:tcPr>
                          <w:p w14:paraId="080DDF6D" w14:textId="7DAF92D0" w:rsidR="00224715" w:rsidRPr="00982E26" w:rsidRDefault="00224715" w:rsidP="00982E2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82E2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77" w:type="dxa"/>
                          </w:tcPr>
                          <w:p w14:paraId="174111EC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77" w:type="dxa"/>
                          </w:tcPr>
                          <w:p w14:paraId="2A7C3FAF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8B5FA45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6593C7D" w14:textId="7BA3DF2F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77" w:type="dxa"/>
                          </w:tcPr>
                          <w:p w14:paraId="18725244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77" w:type="dxa"/>
                          </w:tcPr>
                          <w:p w14:paraId="38CD9113" w14:textId="773A063A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224715" w:rsidRPr="00667757" w14:paraId="45497948" w14:textId="77777777" w:rsidTr="00982E26">
                        <w:trPr>
                          <w:trHeight w:val="695"/>
                        </w:trPr>
                        <w:tc>
                          <w:tcPr>
                            <w:tcW w:w="1977" w:type="dxa"/>
                          </w:tcPr>
                          <w:p w14:paraId="021E3A66" w14:textId="53A02DD2" w:rsidR="00224715" w:rsidRPr="00982E26" w:rsidRDefault="00224715" w:rsidP="00982E2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82E2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77" w:type="dxa"/>
                          </w:tcPr>
                          <w:p w14:paraId="5CB3005E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77" w:type="dxa"/>
                          </w:tcPr>
                          <w:p w14:paraId="6BD8BCCF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753E836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A220186" w14:textId="74D054D8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77" w:type="dxa"/>
                          </w:tcPr>
                          <w:p w14:paraId="65A14752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77" w:type="dxa"/>
                          </w:tcPr>
                          <w:p w14:paraId="4EA9059F" w14:textId="0DAEB339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59307881" w14:textId="77777777" w:rsidR="00DB3B18" w:rsidRDefault="00DB3B18" w:rsidP="00DF2B76">
                      <w:pPr>
                        <w:rPr>
                          <w:rFonts w:ascii="Arial" w:hAnsi="Arial" w:cs="Arial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168D1D66" w14:textId="56C47826" w:rsidR="00224715" w:rsidRPr="00224715" w:rsidRDefault="00224715" w:rsidP="00224715">
                      <w:pPr>
                        <w:rPr>
                          <w:rFonts w:ascii="Arial" w:hAnsi="Arial" w:cs="Arial"/>
                          <w:b/>
                          <w:bCs/>
                          <w:color w:val="007D6C"/>
                          <w:sz w:val="22"/>
                          <w:szCs w:val="22"/>
                        </w:rPr>
                      </w:pPr>
                      <w:r w:rsidRPr="00224715">
                        <w:rPr>
                          <w:rFonts w:ascii="Arial" w:hAnsi="Arial" w:cs="Arial"/>
                          <w:b/>
                          <w:bCs/>
                          <w:color w:val="007D6C"/>
                          <w:sz w:val="22"/>
                          <w:szCs w:val="22"/>
                        </w:rPr>
                        <w:t xml:space="preserve">Variante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7D6C"/>
                          <w:sz w:val="22"/>
                          <w:szCs w:val="22"/>
                        </w:rPr>
                        <w:t>2</w:t>
                      </w:r>
                      <w:r w:rsidRPr="00224715">
                        <w:rPr>
                          <w:rFonts w:ascii="Arial" w:hAnsi="Arial" w:cs="Arial"/>
                          <w:b/>
                          <w:bCs/>
                          <w:color w:val="007D6C"/>
                          <w:sz w:val="22"/>
                          <w:szCs w:val="22"/>
                        </w:rPr>
                        <w:t xml:space="preserve">: Die Suche nach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7D6C"/>
                          <w:sz w:val="22"/>
                          <w:szCs w:val="22"/>
                        </w:rPr>
                        <w:t>Lösungen für ein Problem</w:t>
                      </w:r>
                    </w:p>
                    <w:tbl>
                      <w:tblPr>
                        <w:tblStyle w:val="Tabellenraster"/>
                        <w:tblW w:w="9885" w:type="dxa"/>
                        <w:tblInd w:w="-5" w:type="dxa"/>
                        <w:tblBorders>
                          <w:top w:val="single" w:sz="4" w:space="0" w:color="007D6C"/>
                          <w:left w:val="single" w:sz="4" w:space="0" w:color="007D6C"/>
                          <w:bottom w:val="single" w:sz="4" w:space="0" w:color="007D6C"/>
                          <w:right w:val="single" w:sz="4" w:space="0" w:color="007D6C"/>
                          <w:insideH w:val="single" w:sz="4" w:space="0" w:color="007D6C"/>
                          <w:insideV w:val="single" w:sz="4" w:space="0" w:color="007D6C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977"/>
                        <w:gridCol w:w="1977"/>
                        <w:gridCol w:w="1977"/>
                        <w:gridCol w:w="1977"/>
                        <w:gridCol w:w="1977"/>
                      </w:tblGrid>
                      <w:tr w:rsidR="00224715" w:rsidRPr="00667757" w14:paraId="2DD31E52" w14:textId="77777777" w:rsidTr="00E764E6">
                        <w:tc>
                          <w:tcPr>
                            <w:tcW w:w="9885" w:type="dxa"/>
                            <w:gridSpan w:val="5"/>
                            <w:shd w:val="clear" w:color="auto" w:fill="FFFFFF" w:themeFill="background1"/>
                          </w:tcPr>
                          <w:p w14:paraId="1DEB1E5A" w14:textId="77777777" w:rsidR="00224715" w:rsidRPr="00224715" w:rsidRDefault="00224715" w:rsidP="00224715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  <w:sz w:val="20"/>
                                <w:szCs w:val="20"/>
                              </w:rPr>
                            </w:pPr>
                            <w:r w:rsidRPr="00224715"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  <w:sz w:val="20"/>
                                <w:szCs w:val="20"/>
                              </w:rPr>
                              <w:t>Problem:</w:t>
                            </w:r>
                          </w:p>
                          <w:p w14:paraId="06FC4167" w14:textId="77777777" w:rsidR="00224715" w:rsidRDefault="00224715" w:rsidP="00224715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  <w:sz w:val="20"/>
                                <w:szCs w:val="20"/>
                              </w:rPr>
                            </w:pPr>
                          </w:p>
                          <w:p w14:paraId="3D8B8DFE" w14:textId="7E726E3E" w:rsidR="00224715" w:rsidRPr="00224715" w:rsidRDefault="00224715" w:rsidP="00224715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24715" w:rsidRPr="00667757" w14:paraId="46D9FC58" w14:textId="77777777" w:rsidTr="00E764E6">
                        <w:trPr>
                          <w:trHeight w:val="125"/>
                        </w:trPr>
                        <w:tc>
                          <w:tcPr>
                            <w:tcW w:w="1977" w:type="dxa"/>
                            <w:vAlign w:val="center"/>
                          </w:tcPr>
                          <w:p w14:paraId="173EE97D" w14:textId="3DDCCF5B" w:rsidR="00224715" w:rsidRPr="00224715" w:rsidRDefault="00224715" w:rsidP="00224715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B0F0"/>
                                <w:sz w:val="20"/>
                                <w:szCs w:val="20"/>
                              </w:rPr>
                            </w:pPr>
                            <w:r w:rsidRPr="00224715">
                              <w:rPr>
                                <w:rFonts w:ascii="Arial" w:hAnsi="Arial" w:cs="Arial"/>
                                <w:b/>
                                <w:bCs/>
                                <w:color w:val="00B0F0"/>
                                <w:sz w:val="20"/>
                                <w:szCs w:val="20"/>
                              </w:rPr>
                              <w:t>Meine Lösungs-vorschläge</w:t>
                            </w:r>
                          </w:p>
                        </w:tc>
                        <w:tc>
                          <w:tcPr>
                            <w:tcW w:w="1977" w:type="dxa"/>
                            <w:vAlign w:val="center"/>
                          </w:tcPr>
                          <w:p w14:paraId="63900EA4" w14:textId="77777777" w:rsidR="00224715" w:rsidRPr="00224715" w:rsidRDefault="00224715" w:rsidP="00224715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  <w:r w:rsidRPr="00224715"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20"/>
                                <w:szCs w:val="20"/>
                              </w:rPr>
                              <w:t>Kommentar 1</w:t>
                            </w:r>
                          </w:p>
                        </w:tc>
                        <w:tc>
                          <w:tcPr>
                            <w:tcW w:w="1977" w:type="dxa"/>
                            <w:vAlign w:val="center"/>
                          </w:tcPr>
                          <w:p w14:paraId="288E8631" w14:textId="77777777" w:rsidR="00224715" w:rsidRPr="00224715" w:rsidRDefault="00224715" w:rsidP="00224715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224715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Kommentar 2</w:t>
                            </w:r>
                          </w:p>
                        </w:tc>
                        <w:tc>
                          <w:tcPr>
                            <w:tcW w:w="1977" w:type="dxa"/>
                            <w:vAlign w:val="center"/>
                          </w:tcPr>
                          <w:p w14:paraId="7EBECCC1" w14:textId="77777777" w:rsidR="00224715" w:rsidRPr="00224715" w:rsidRDefault="00224715" w:rsidP="00224715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224715"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  <w:sz w:val="20"/>
                                <w:szCs w:val="20"/>
                              </w:rPr>
                              <w:t>Kommentar 3</w:t>
                            </w:r>
                          </w:p>
                        </w:tc>
                        <w:tc>
                          <w:tcPr>
                            <w:tcW w:w="1977" w:type="dxa"/>
                            <w:vAlign w:val="center"/>
                          </w:tcPr>
                          <w:p w14:paraId="78C208D6" w14:textId="77777777" w:rsidR="00224715" w:rsidRPr="00224715" w:rsidRDefault="00224715" w:rsidP="00224715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24715">
                              <w:rPr>
                                <w:rFonts w:ascii="Arial" w:hAnsi="Arial" w:cs="Arial"/>
                                <w:b/>
                                <w:bCs/>
                                <w:color w:val="00B0F0"/>
                                <w:sz w:val="20"/>
                                <w:szCs w:val="20"/>
                              </w:rPr>
                              <w:t>Quintessenz</w:t>
                            </w:r>
                          </w:p>
                        </w:tc>
                      </w:tr>
                      <w:tr w:rsidR="00224715" w:rsidRPr="00667757" w14:paraId="0FE958BB" w14:textId="77777777" w:rsidTr="00982E26">
                        <w:trPr>
                          <w:trHeight w:val="662"/>
                        </w:trPr>
                        <w:tc>
                          <w:tcPr>
                            <w:tcW w:w="1977" w:type="dxa"/>
                          </w:tcPr>
                          <w:p w14:paraId="33B28686" w14:textId="77777777" w:rsidR="00224715" w:rsidRPr="00982E26" w:rsidRDefault="00224715" w:rsidP="00982E2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82E2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7" w:type="dxa"/>
                          </w:tcPr>
                          <w:p w14:paraId="2FF9E833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2DF9240" w14:textId="214DBA28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77" w:type="dxa"/>
                          </w:tcPr>
                          <w:p w14:paraId="0D8E7A63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8D10847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5FA9DB5" w14:textId="2DF9F24C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77" w:type="dxa"/>
                          </w:tcPr>
                          <w:p w14:paraId="6A80F747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77" w:type="dxa"/>
                          </w:tcPr>
                          <w:p w14:paraId="709B466B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224715" w:rsidRPr="00667757" w14:paraId="327D0A40" w14:textId="77777777" w:rsidTr="00982E26">
                        <w:trPr>
                          <w:trHeight w:val="700"/>
                        </w:trPr>
                        <w:tc>
                          <w:tcPr>
                            <w:tcW w:w="1977" w:type="dxa"/>
                          </w:tcPr>
                          <w:p w14:paraId="05FDBA1B" w14:textId="77777777" w:rsidR="00224715" w:rsidRPr="00982E26" w:rsidRDefault="00224715" w:rsidP="00982E2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82E2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77" w:type="dxa"/>
                          </w:tcPr>
                          <w:p w14:paraId="71D94BD0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77" w:type="dxa"/>
                          </w:tcPr>
                          <w:p w14:paraId="078D5AA8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476CF16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83E58A2" w14:textId="54DB847F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77" w:type="dxa"/>
                          </w:tcPr>
                          <w:p w14:paraId="4ADB123F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77" w:type="dxa"/>
                          </w:tcPr>
                          <w:p w14:paraId="5157DB18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224715" w:rsidRPr="00667757" w14:paraId="72752D4D" w14:textId="77777777" w:rsidTr="00982E26">
                        <w:trPr>
                          <w:trHeight w:val="695"/>
                        </w:trPr>
                        <w:tc>
                          <w:tcPr>
                            <w:tcW w:w="1977" w:type="dxa"/>
                          </w:tcPr>
                          <w:p w14:paraId="01FF0DA0" w14:textId="77777777" w:rsidR="00224715" w:rsidRPr="00982E26" w:rsidRDefault="00224715" w:rsidP="00982E2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82E2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77" w:type="dxa"/>
                          </w:tcPr>
                          <w:p w14:paraId="30BA5478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77" w:type="dxa"/>
                          </w:tcPr>
                          <w:p w14:paraId="79541238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FE32FDA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74752EA" w14:textId="294BE6D5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77" w:type="dxa"/>
                          </w:tcPr>
                          <w:p w14:paraId="0644CB41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77" w:type="dxa"/>
                          </w:tcPr>
                          <w:p w14:paraId="183633FD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13A920B2" w14:textId="77777777" w:rsidR="00DF2B76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A39DE4B" w14:textId="0532C682" w:rsidR="00224715" w:rsidRPr="00224715" w:rsidRDefault="00224715" w:rsidP="00224715">
                      <w:pPr>
                        <w:rPr>
                          <w:rFonts w:ascii="Arial" w:hAnsi="Arial" w:cs="Arial"/>
                          <w:b/>
                          <w:bCs/>
                          <w:color w:val="007D6C"/>
                          <w:sz w:val="22"/>
                          <w:szCs w:val="22"/>
                        </w:rPr>
                      </w:pPr>
                      <w:r w:rsidRPr="00224715">
                        <w:rPr>
                          <w:rFonts w:ascii="Arial" w:hAnsi="Arial" w:cs="Arial"/>
                          <w:b/>
                          <w:bCs/>
                          <w:color w:val="007D6C"/>
                          <w:sz w:val="22"/>
                          <w:szCs w:val="22"/>
                        </w:rPr>
                        <w:t xml:space="preserve">Variante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7D6C"/>
                          <w:sz w:val="22"/>
                          <w:szCs w:val="22"/>
                        </w:rPr>
                        <w:t>2</w:t>
                      </w:r>
                      <w:r w:rsidRPr="00224715">
                        <w:rPr>
                          <w:rFonts w:ascii="Arial" w:hAnsi="Arial" w:cs="Arial"/>
                          <w:b/>
                          <w:bCs/>
                          <w:color w:val="007D6C"/>
                          <w:sz w:val="22"/>
                          <w:szCs w:val="22"/>
                        </w:rPr>
                        <w:t xml:space="preserve">: Die Suche nach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7D6C"/>
                          <w:sz w:val="22"/>
                          <w:szCs w:val="22"/>
                        </w:rPr>
                        <w:t>Ideen</w:t>
                      </w:r>
                    </w:p>
                    <w:tbl>
                      <w:tblPr>
                        <w:tblStyle w:val="Tabellenraster"/>
                        <w:tblW w:w="9885" w:type="dxa"/>
                        <w:tblInd w:w="-5" w:type="dxa"/>
                        <w:tblBorders>
                          <w:top w:val="single" w:sz="4" w:space="0" w:color="007D6C"/>
                          <w:left w:val="single" w:sz="4" w:space="0" w:color="007D6C"/>
                          <w:bottom w:val="single" w:sz="4" w:space="0" w:color="007D6C"/>
                          <w:right w:val="single" w:sz="4" w:space="0" w:color="007D6C"/>
                          <w:insideH w:val="single" w:sz="4" w:space="0" w:color="007D6C"/>
                          <w:insideV w:val="single" w:sz="4" w:space="0" w:color="007D6C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977"/>
                        <w:gridCol w:w="1977"/>
                        <w:gridCol w:w="1977"/>
                        <w:gridCol w:w="1977"/>
                        <w:gridCol w:w="1977"/>
                      </w:tblGrid>
                      <w:tr w:rsidR="00224715" w:rsidRPr="00667757" w14:paraId="6CD5A05B" w14:textId="77777777" w:rsidTr="00E764E6">
                        <w:tc>
                          <w:tcPr>
                            <w:tcW w:w="9885" w:type="dxa"/>
                            <w:gridSpan w:val="5"/>
                            <w:shd w:val="clear" w:color="auto" w:fill="FFFFFF" w:themeFill="background1"/>
                          </w:tcPr>
                          <w:p w14:paraId="4F9EF7CE" w14:textId="77777777" w:rsidR="00224715" w:rsidRPr="00224715" w:rsidRDefault="00224715" w:rsidP="00224715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  <w:sz w:val="20"/>
                                <w:szCs w:val="20"/>
                              </w:rPr>
                            </w:pPr>
                            <w:r w:rsidRPr="00224715"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  <w:sz w:val="20"/>
                                <w:szCs w:val="20"/>
                              </w:rPr>
                              <w:t>Bereich, für den Ideen gesucht werden:</w:t>
                            </w:r>
                          </w:p>
                          <w:p w14:paraId="72378EDE" w14:textId="77777777" w:rsidR="00224715" w:rsidRDefault="00224715" w:rsidP="00224715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  <w:sz w:val="20"/>
                                <w:szCs w:val="20"/>
                              </w:rPr>
                            </w:pPr>
                          </w:p>
                          <w:p w14:paraId="78EE6640" w14:textId="3AA8A10F" w:rsidR="00224715" w:rsidRPr="00224715" w:rsidRDefault="00224715" w:rsidP="00224715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24715" w:rsidRPr="00667757" w14:paraId="42735421" w14:textId="77777777" w:rsidTr="00E764E6">
                        <w:trPr>
                          <w:trHeight w:val="125"/>
                        </w:trPr>
                        <w:tc>
                          <w:tcPr>
                            <w:tcW w:w="1977" w:type="dxa"/>
                            <w:vAlign w:val="center"/>
                          </w:tcPr>
                          <w:p w14:paraId="5A75ADAE" w14:textId="016FFDFA" w:rsidR="00224715" w:rsidRPr="00224715" w:rsidRDefault="00224715" w:rsidP="00224715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B0F0"/>
                                <w:sz w:val="20"/>
                                <w:szCs w:val="20"/>
                              </w:rPr>
                            </w:pPr>
                            <w:r w:rsidRPr="00224715">
                              <w:rPr>
                                <w:rFonts w:ascii="Arial" w:hAnsi="Arial" w:cs="Arial"/>
                                <w:b/>
                                <w:bCs/>
                                <w:color w:val="00B0F0"/>
                                <w:sz w:val="20"/>
                                <w:szCs w:val="20"/>
                              </w:rPr>
                              <w:t>Meine Ideen</w:t>
                            </w:r>
                          </w:p>
                        </w:tc>
                        <w:tc>
                          <w:tcPr>
                            <w:tcW w:w="1977" w:type="dxa"/>
                            <w:vAlign w:val="center"/>
                          </w:tcPr>
                          <w:p w14:paraId="6F94D854" w14:textId="77777777" w:rsidR="00224715" w:rsidRPr="00224715" w:rsidRDefault="00224715" w:rsidP="00224715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  <w:r w:rsidRPr="00224715"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20"/>
                                <w:szCs w:val="20"/>
                              </w:rPr>
                              <w:t>Kommentar 1</w:t>
                            </w:r>
                          </w:p>
                        </w:tc>
                        <w:tc>
                          <w:tcPr>
                            <w:tcW w:w="1977" w:type="dxa"/>
                            <w:vAlign w:val="center"/>
                          </w:tcPr>
                          <w:p w14:paraId="3C3C12D7" w14:textId="77777777" w:rsidR="00224715" w:rsidRPr="00224715" w:rsidRDefault="00224715" w:rsidP="00224715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224715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Kommentar 2</w:t>
                            </w:r>
                          </w:p>
                        </w:tc>
                        <w:tc>
                          <w:tcPr>
                            <w:tcW w:w="1977" w:type="dxa"/>
                            <w:vAlign w:val="center"/>
                          </w:tcPr>
                          <w:p w14:paraId="67AB938D" w14:textId="77777777" w:rsidR="00224715" w:rsidRPr="00224715" w:rsidRDefault="00224715" w:rsidP="00224715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224715"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  <w:sz w:val="20"/>
                                <w:szCs w:val="20"/>
                              </w:rPr>
                              <w:t>Kommentar 3</w:t>
                            </w:r>
                          </w:p>
                        </w:tc>
                        <w:tc>
                          <w:tcPr>
                            <w:tcW w:w="1977" w:type="dxa"/>
                            <w:vAlign w:val="center"/>
                          </w:tcPr>
                          <w:p w14:paraId="3C487312" w14:textId="77777777" w:rsidR="00224715" w:rsidRPr="00224715" w:rsidRDefault="00224715" w:rsidP="00224715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24715">
                              <w:rPr>
                                <w:rFonts w:ascii="Arial" w:hAnsi="Arial" w:cs="Arial"/>
                                <w:b/>
                                <w:bCs/>
                                <w:color w:val="00B0F0"/>
                                <w:sz w:val="20"/>
                                <w:szCs w:val="20"/>
                              </w:rPr>
                              <w:t>Quintessenz</w:t>
                            </w:r>
                          </w:p>
                        </w:tc>
                      </w:tr>
                      <w:tr w:rsidR="00224715" w:rsidRPr="00667757" w14:paraId="49097E43" w14:textId="77777777" w:rsidTr="00982E26">
                        <w:trPr>
                          <w:trHeight w:val="662"/>
                        </w:trPr>
                        <w:tc>
                          <w:tcPr>
                            <w:tcW w:w="1977" w:type="dxa"/>
                          </w:tcPr>
                          <w:p w14:paraId="5D6F409E" w14:textId="77777777" w:rsidR="00224715" w:rsidRPr="00982E26" w:rsidRDefault="00224715" w:rsidP="00982E2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82E2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7" w:type="dxa"/>
                          </w:tcPr>
                          <w:p w14:paraId="100EC3F2" w14:textId="44BE1808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77" w:type="dxa"/>
                          </w:tcPr>
                          <w:p w14:paraId="66C98090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BFCD011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17FC686" w14:textId="7CC6CB2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77" w:type="dxa"/>
                          </w:tcPr>
                          <w:p w14:paraId="3DEFD194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77" w:type="dxa"/>
                          </w:tcPr>
                          <w:p w14:paraId="3447FEDF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224715" w:rsidRPr="00667757" w14:paraId="24369DBD" w14:textId="77777777" w:rsidTr="00982E26">
                        <w:trPr>
                          <w:trHeight w:val="700"/>
                        </w:trPr>
                        <w:tc>
                          <w:tcPr>
                            <w:tcW w:w="1977" w:type="dxa"/>
                          </w:tcPr>
                          <w:p w14:paraId="0C3DB499" w14:textId="77777777" w:rsidR="00224715" w:rsidRPr="00982E26" w:rsidRDefault="00224715" w:rsidP="00982E2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82E2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77" w:type="dxa"/>
                          </w:tcPr>
                          <w:p w14:paraId="36460668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77" w:type="dxa"/>
                          </w:tcPr>
                          <w:p w14:paraId="4D11B583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9551263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7709FCB" w14:textId="3B6D40A0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77" w:type="dxa"/>
                          </w:tcPr>
                          <w:p w14:paraId="76AF0AAE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77" w:type="dxa"/>
                          </w:tcPr>
                          <w:p w14:paraId="3439B08B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224715" w:rsidRPr="00667757" w14:paraId="07D65D90" w14:textId="77777777" w:rsidTr="00982E26">
                        <w:trPr>
                          <w:trHeight w:val="695"/>
                        </w:trPr>
                        <w:tc>
                          <w:tcPr>
                            <w:tcW w:w="1977" w:type="dxa"/>
                          </w:tcPr>
                          <w:p w14:paraId="5E4E1BF2" w14:textId="77777777" w:rsidR="00224715" w:rsidRPr="00982E26" w:rsidRDefault="00224715" w:rsidP="00982E2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82E2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77" w:type="dxa"/>
                          </w:tcPr>
                          <w:p w14:paraId="05E0E51B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1005199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5930D45" w14:textId="1FC2032B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77" w:type="dxa"/>
                          </w:tcPr>
                          <w:p w14:paraId="257101A9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77" w:type="dxa"/>
                          </w:tcPr>
                          <w:p w14:paraId="7B5971F4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77" w:type="dxa"/>
                          </w:tcPr>
                          <w:p w14:paraId="31759B5F" w14:textId="77777777" w:rsidR="00224715" w:rsidRPr="00982E26" w:rsidRDefault="00224715" w:rsidP="00982E26">
                            <w:pPr>
                              <w:spacing w:before="20" w:after="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5A580CA7" w14:textId="77777777" w:rsidR="00DF2B76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EEA4126" w14:textId="77777777" w:rsidR="00DF2B76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BD250E0" w14:textId="77777777" w:rsidR="00DF2B76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4E75AE2A" w14:textId="77777777" w:rsidR="00DF2B76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13A766CA" w14:textId="77777777" w:rsidR="00DF2B76" w:rsidRDefault="00DF2B76" w:rsidP="00DF2B76">
                      <w:pPr>
                        <w:rPr>
                          <w:rFonts w:ascii="Arial" w:hAnsi="Arial" w:cs="Arial"/>
                          <w:color w:val="C00000"/>
                        </w:rPr>
                      </w:pPr>
                    </w:p>
                    <w:p w14:paraId="181F0B95" w14:textId="77777777" w:rsidR="00DF2B76" w:rsidRPr="00AE1461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784700" w14:textId="6CFBA769" w:rsidR="00DF2B76" w:rsidRDefault="00DF2B76"/>
    <w:p w14:paraId="4D48885E" w14:textId="0E048406" w:rsidR="00DF2B76" w:rsidRDefault="00DF2B76"/>
    <w:p w14:paraId="72A44EEB" w14:textId="1E82815B" w:rsidR="00DF2B76" w:rsidRDefault="00DF2B76"/>
    <w:p w14:paraId="2474863C" w14:textId="73D7F89C" w:rsidR="00DF2B76" w:rsidRDefault="00DF2B76"/>
    <w:p w14:paraId="254E5ED3" w14:textId="77777777" w:rsidR="00DF2B76" w:rsidRDefault="00DF2B76"/>
    <w:p w14:paraId="4A9892E1" w14:textId="77777777" w:rsidR="00DF2B76" w:rsidRDefault="00DF2B76"/>
    <w:p w14:paraId="5A478D7D" w14:textId="77777777" w:rsidR="00DF2B76" w:rsidRDefault="00DF2B76"/>
    <w:p w14:paraId="060BE6C1" w14:textId="77777777" w:rsidR="00DF2B76" w:rsidRDefault="00DF2B76"/>
    <w:p w14:paraId="11A034A3" w14:textId="77777777" w:rsidR="00DF2B76" w:rsidRDefault="00DF2B76"/>
    <w:p w14:paraId="4A0FFF5F" w14:textId="77777777" w:rsidR="00DF2B76" w:rsidRDefault="00DF2B76"/>
    <w:p w14:paraId="62C4B527" w14:textId="77777777" w:rsidR="00DF2B76" w:rsidRDefault="00DF2B76"/>
    <w:p w14:paraId="2F668A9C" w14:textId="77777777" w:rsidR="00DF2B76" w:rsidRDefault="00DF2B76"/>
    <w:p w14:paraId="0BE05CAA" w14:textId="77777777" w:rsidR="00DF2B76" w:rsidRDefault="00DF2B76"/>
    <w:p w14:paraId="394F9F01" w14:textId="77777777" w:rsidR="00DF2B76" w:rsidRDefault="00DF2B76"/>
    <w:p w14:paraId="3E93BA83" w14:textId="14023847" w:rsidR="00DF2B76" w:rsidRDefault="00DF2B76"/>
    <w:p w14:paraId="44670290" w14:textId="3435A89A" w:rsidR="00DF2B76" w:rsidRDefault="00DF2B76"/>
    <w:p w14:paraId="3EDA3963" w14:textId="77777777" w:rsidR="00DF2B76" w:rsidRDefault="00DF2B76"/>
    <w:p w14:paraId="54D85418" w14:textId="0991E740" w:rsidR="00DF2B76" w:rsidRDefault="00DF2B76"/>
    <w:p w14:paraId="0A1F015A" w14:textId="3D614AC8" w:rsidR="00DF2B76" w:rsidRDefault="00DF2B76"/>
    <w:p w14:paraId="62838AFF" w14:textId="587EADE7" w:rsidR="00DF2B76" w:rsidRDefault="00DF2B76"/>
    <w:p w14:paraId="6B784668" w14:textId="0EE24931" w:rsidR="00DF2B76" w:rsidRDefault="00DF2B76"/>
    <w:p w14:paraId="0031E198" w14:textId="1A1EA137" w:rsidR="00DF2B76" w:rsidRDefault="00DF2B76"/>
    <w:p w14:paraId="14A84795" w14:textId="77777777" w:rsidR="00DF2B76" w:rsidRDefault="00DF2B76"/>
    <w:p w14:paraId="16CEDDEC" w14:textId="77777777" w:rsidR="00DF2B76" w:rsidRDefault="00DF2B76"/>
    <w:p w14:paraId="192470D3" w14:textId="77777777" w:rsidR="00DF2B76" w:rsidRDefault="00DF2B76"/>
    <w:p w14:paraId="2608FC44" w14:textId="77777777" w:rsidR="00DF2B76" w:rsidRDefault="00DF2B76"/>
    <w:p w14:paraId="41C28FC8" w14:textId="77777777" w:rsidR="00DF2B76" w:rsidRDefault="00DF2B76"/>
    <w:p w14:paraId="6012B7DB" w14:textId="4A5531BF" w:rsidR="00DF2B76" w:rsidRDefault="00BE793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1625B35" wp14:editId="7F265EBD">
                <wp:simplePos x="0" y="0"/>
                <wp:positionH relativeFrom="margin">
                  <wp:posOffset>-609097</wp:posOffset>
                </wp:positionH>
                <wp:positionV relativeFrom="paragraph">
                  <wp:posOffset>1091916</wp:posOffset>
                </wp:positionV>
                <wp:extent cx="6984978" cy="231140"/>
                <wp:effectExtent l="0" t="0" r="635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4978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8933B" w14:textId="77777777" w:rsidR="00BE7938" w:rsidRPr="00CC6081" w:rsidRDefault="00BE7938" w:rsidP="00BE7938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CC608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Check News I © IQES online - fög I 01/2022 I Stiftung Mercator Schweiz I Quellen: Dennis Sawatzki: Methodenbox zum Kooperativen Lernen, 2016 I Brüning/ Saum: Kooperatives Lernen 1, IQES 2007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625B3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47.95pt;margin-top:86pt;width:550pt;height:18.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" stroked="f">
                <v:textbox>
                  <w:txbxContent>
                    <w:p w14:paraId="7A98933B" w14:textId="77777777" w:rsidR="00BE7938" w:rsidRPr="00CC6081" w:rsidRDefault="00BE7938" w:rsidP="00BE7938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bookmarkStart w:id="1" w:name="_GoBack"/>
                      <w:r w:rsidRPr="00CC6081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Check News I © IQES online - </w:t>
                      </w:r>
                      <w:proofErr w:type="spellStart"/>
                      <w:r w:rsidRPr="00CC6081">
                        <w:rPr>
                          <w:rFonts w:ascii="Arial" w:hAnsi="Arial" w:cs="Arial"/>
                          <w:sz w:val="12"/>
                          <w:szCs w:val="12"/>
                        </w:rPr>
                        <w:t>fög</w:t>
                      </w:r>
                      <w:proofErr w:type="spellEnd"/>
                      <w:r w:rsidRPr="00CC6081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I 01/2022 I Stiftung Mercator Schweiz I Quellen: Dennis </w:t>
                      </w:r>
                      <w:proofErr w:type="spellStart"/>
                      <w:r w:rsidRPr="00CC6081">
                        <w:rPr>
                          <w:rFonts w:ascii="Arial" w:hAnsi="Arial" w:cs="Arial"/>
                          <w:sz w:val="12"/>
                          <w:szCs w:val="12"/>
                        </w:rPr>
                        <w:t>Sawatzki</w:t>
                      </w:r>
                      <w:proofErr w:type="spellEnd"/>
                      <w:r w:rsidRPr="00CC6081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: Methodenbox zum Kooperativen Lernen, 2016 I Brüning/ Saum: Kooperatives Lernen 1, IQES 2007      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DF2B76" w:rsidRPr="00DF2B76">
        <w:rPr>
          <w:noProof/>
        </w:rPr>
        <w:drawing>
          <wp:anchor distT="0" distB="0" distL="114300" distR="114300" simplePos="0" relativeHeight="251660288" behindDoc="0" locked="0" layoutInCell="1" allowOverlap="1" wp14:anchorId="51A831CD" wp14:editId="760D62EA">
            <wp:simplePos x="0" y="0"/>
            <wp:positionH relativeFrom="column">
              <wp:posOffset>8353933</wp:posOffset>
            </wp:positionH>
            <wp:positionV relativeFrom="paragraph">
              <wp:posOffset>-2710307</wp:posOffset>
            </wp:positionV>
            <wp:extent cx="914400" cy="2005320"/>
            <wp:effectExtent l="0" t="0" r="0" b="1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2" t="14791" r="33083" b="16646"/>
                    <a:stretch/>
                  </pic:blipFill>
                  <pic:spPr bwMode="auto">
                    <a:xfrm>
                      <a:off x="0" y="0"/>
                      <a:ext cx="917056" cy="2011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2B76" w:rsidSect="00796F2A">
      <w:pgSz w:w="11900" w:h="16840"/>
      <w:pgMar w:top="964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13F47"/>
    <w:multiLevelType w:val="hybridMultilevel"/>
    <w:tmpl w:val="A4FA7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76"/>
    <w:rsid w:val="00003A0F"/>
    <w:rsid w:val="000A4CC3"/>
    <w:rsid w:val="001306BB"/>
    <w:rsid w:val="00217CFF"/>
    <w:rsid w:val="00224715"/>
    <w:rsid w:val="00323F66"/>
    <w:rsid w:val="00332D6A"/>
    <w:rsid w:val="003C1485"/>
    <w:rsid w:val="00526035"/>
    <w:rsid w:val="00647063"/>
    <w:rsid w:val="00667757"/>
    <w:rsid w:val="006C004D"/>
    <w:rsid w:val="00796F2A"/>
    <w:rsid w:val="0081063F"/>
    <w:rsid w:val="008B76B9"/>
    <w:rsid w:val="008E081B"/>
    <w:rsid w:val="00982E26"/>
    <w:rsid w:val="00BE7938"/>
    <w:rsid w:val="00C903B9"/>
    <w:rsid w:val="00CC484A"/>
    <w:rsid w:val="00CD5108"/>
    <w:rsid w:val="00D956ED"/>
    <w:rsid w:val="00DB3B18"/>
    <w:rsid w:val="00DF2B76"/>
    <w:rsid w:val="00E7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B0420C"/>
  <w15:chartTrackingRefBased/>
  <w15:docId w15:val="{13A0699C-60CE-2443-B63D-A2492BCA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  <w:ind w:left="0" w:firstLine="0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1063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03B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03B9"/>
    <w:rPr>
      <w:rFonts w:ascii="Times New Roman" w:hAnsi="Times New Roman" w:cs="Times New Roman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Steiner</dc:creator>
  <cp:keywords/>
  <dc:description/>
  <cp:lastModifiedBy>Brägger - IQES online</cp:lastModifiedBy>
  <cp:revision>4</cp:revision>
  <cp:lastPrinted>2022-01-10T13:29:00Z</cp:lastPrinted>
  <dcterms:created xsi:type="dcterms:W3CDTF">2022-01-16T22:00:00Z</dcterms:created>
  <dcterms:modified xsi:type="dcterms:W3CDTF">2022-03-14T12:08:00Z</dcterms:modified>
</cp:coreProperties>
</file>